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8691" w14:textId="77777777" w:rsidR="006323FC" w:rsidRDefault="006323FC" w:rsidP="006323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0572AF" w14:textId="54B4B4C3" w:rsidR="006323FC" w:rsidRPr="004A483A" w:rsidRDefault="006323FC" w:rsidP="006323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83A">
        <w:rPr>
          <w:rFonts w:ascii="Arial" w:hAnsi="Arial" w:cs="Arial"/>
          <w:b/>
          <w:bCs/>
          <w:sz w:val="24"/>
          <w:szCs w:val="24"/>
        </w:rPr>
        <w:t>Theme area of the conference</w:t>
      </w:r>
    </w:p>
    <w:p w14:paraId="100D8788" w14:textId="77777777" w:rsidR="006323FC" w:rsidRDefault="006323FC" w:rsidP="006323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483A">
        <w:rPr>
          <w:rFonts w:ascii="Arial" w:hAnsi="Arial" w:cs="Arial"/>
          <w:b/>
          <w:bCs/>
          <w:sz w:val="28"/>
          <w:szCs w:val="28"/>
        </w:rPr>
        <w:t>[TITLE</w:t>
      </w:r>
      <w:r>
        <w:rPr>
          <w:rFonts w:ascii="Arial" w:hAnsi="Arial" w:cs="Arial"/>
          <w:b/>
          <w:bCs/>
          <w:sz w:val="28"/>
          <w:szCs w:val="28"/>
        </w:rPr>
        <w:t xml:space="preserve"> of the abstract font: Arial 14 Bold]</w:t>
      </w:r>
    </w:p>
    <w:p w14:paraId="72152BDE" w14:textId="77777777" w:rsidR="006323FC" w:rsidRPr="004A483A" w:rsidRDefault="006323FC" w:rsidP="006323FC">
      <w:pPr>
        <w:jc w:val="center"/>
        <w:rPr>
          <w:rFonts w:ascii="Arial" w:hAnsi="Arial" w:cs="Arial"/>
          <w:sz w:val="24"/>
          <w:szCs w:val="24"/>
        </w:rPr>
      </w:pPr>
      <w:r w:rsidRPr="004A483A">
        <w:rPr>
          <w:rFonts w:ascii="Arial" w:hAnsi="Arial" w:cs="Arial"/>
          <w:sz w:val="24"/>
          <w:szCs w:val="24"/>
        </w:rPr>
        <w:t>[</w:t>
      </w:r>
      <w:r w:rsidRPr="00CC5A8D">
        <w:rPr>
          <w:rFonts w:ascii="Arial" w:hAnsi="Arial" w:cs="Arial"/>
          <w:b/>
          <w:bCs/>
          <w:sz w:val="24"/>
          <w:szCs w:val="24"/>
          <w:u w:val="single"/>
        </w:rPr>
        <w:t>presenting author</w:t>
      </w:r>
      <w:r w:rsidRPr="004A483A">
        <w:rPr>
          <w:rFonts w:ascii="Arial" w:hAnsi="Arial" w:cs="Arial"/>
          <w:sz w:val="24"/>
          <w:szCs w:val="24"/>
        </w:rPr>
        <w:t>*, other authors names</w:t>
      </w:r>
      <w:r>
        <w:rPr>
          <w:rFonts w:ascii="Arial" w:hAnsi="Arial" w:cs="Arial"/>
          <w:sz w:val="24"/>
          <w:szCs w:val="24"/>
        </w:rPr>
        <w:t xml:space="preserve"> Arial 12</w:t>
      </w:r>
      <w:r w:rsidRPr="004A483A">
        <w:rPr>
          <w:rFonts w:ascii="Arial" w:hAnsi="Arial" w:cs="Arial"/>
          <w:sz w:val="24"/>
          <w:szCs w:val="24"/>
        </w:rPr>
        <w:t>]</w:t>
      </w:r>
    </w:p>
    <w:p w14:paraId="3140DE15" w14:textId="77777777" w:rsidR="006323FC" w:rsidRDefault="006323FC" w:rsidP="006323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4A483A">
        <w:rPr>
          <w:rFonts w:ascii="Arial" w:hAnsi="Arial" w:cs="Arial"/>
          <w:sz w:val="24"/>
          <w:szCs w:val="24"/>
        </w:rPr>
        <w:t xml:space="preserve">Affiliations and Institutions </w:t>
      </w:r>
      <w:r>
        <w:rPr>
          <w:rFonts w:ascii="Arial" w:hAnsi="Arial" w:cs="Arial"/>
          <w:sz w:val="24"/>
          <w:szCs w:val="24"/>
        </w:rPr>
        <w:t>Arial 12]</w:t>
      </w:r>
    </w:p>
    <w:p w14:paraId="20949DFA" w14:textId="77777777" w:rsidR="006323FC" w:rsidRDefault="006323FC" w:rsidP="006323FC">
      <w:pPr>
        <w:jc w:val="center"/>
        <w:rPr>
          <w:rFonts w:ascii="Arial" w:hAnsi="Arial" w:cs="Arial"/>
          <w:sz w:val="24"/>
          <w:szCs w:val="24"/>
        </w:rPr>
      </w:pPr>
    </w:p>
    <w:p w14:paraId="007D4B34" w14:textId="77777777" w:rsidR="006323FC" w:rsidRDefault="006323FC" w:rsidP="006323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Introduction: </w:t>
      </w:r>
    </w:p>
    <w:p w14:paraId="61BAB306" w14:textId="77777777" w:rsidR="006323FC" w:rsidRDefault="006323FC" w:rsidP="006323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Methodology: </w:t>
      </w:r>
    </w:p>
    <w:p w14:paraId="5272E2AB" w14:textId="77777777" w:rsidR="006323FC" w:rsidRDefault="006323FC" w:rsidP="006323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Results and Discussion: </w:t>
      </w:r>
    </w:p>
    <w:p w14:paraId="1C6E983C" w14:textId="77777777" w:rsidR="006323FC" w:rsidRPr="00C10E68" w:rsidRDefault="006323FC" w:rsidP="006323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Conclusion: </w:t>
      </w:r>
    </w:p>
    <w:p w14:paraId="59D2EEAB" w14:textId="77777777" w:rsidR="006323FC" w:rsidRDefault="006323FC" w:rsidP="006323FC">
      <w:pPr>
        <w:jc w:val="both"/>
        <w:rPr>
          <w:rFonts w:ascii="Arial" w:hAnsi="Arial" w:cs="Arial"/>
          <w:sz w:val="24"/>
          <w:szCs w:val="24"/>
        </w:rPr>
      </w:pPr>
    </w:p>
    <w:p w14:paraId="0C1AEACB" w14:textId="42BCB65E" w:rsidR="006323FC" w:rsidRDefault="006323FC" w:rsidP="006323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[Maximum word limit: </w:t>
      </w:r>
      <w:r w:rsidR="005D3F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00, Arial 12]</w:t>
      </w:r>
      <w:r w:rsidRPr="00425B4F">
        <w:rPr>
          <w:noProof/>
        </w:rPr>
        <w:t xml:space="preserve"> </w:t>
      </w:r>
    </w:p>
    <w:p w14:paraId="163EE2B5" w14:textId="5881E61B" w:rsidR="00E610D2" w:rsidRPr="006323FC" w:rsidRDefault="00E610D2" w:rsidP="006323FC"/>
    <w:sectPr w:rsidR="00E610D2" w:rsidRPr="006323FC" w:rsidSect="00BD4304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0A19" w14:textId="77777777" w:rsidR="00FE1B75" w:rsidRDefault="00FE1B75" w:rsidP="00314D5F">
      <w:pPr>
        <w:spacing w:after="0" w:line="240" w:lineRule="auto"/>
      </w:pPr>
      <w:r>
        <w:separator/>
      </w:r>
    </w:p>
  </w:endnote>
  <w:endnote w:type="continuationSeparator" w:id="0">
    <w:p w14:paraId="544948DB" w14:textId="77777777" w:rsidR="00FE1B75" w:rsidRDefault="00FE1B75" w:rsidP="0031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BB8" w14:textId="77777777" w:rsidR="00FE1B75" w:rsidRDefault="00FE1B75" w:rsidP="00314D5F">
      <w:pPr>
        <w:spacing w:after="0" w:line="240" w:lineRule="auto"/>
      </w:pPr>
      <w:r>
        <w:separator/>
      </w:r>
    </w:p>
  </w:footnote>
  <w:footnote w:type="continuationSeparator" w:id="0">
    <w:p w14:paraId="71D8EDBE" w14:textId="77777777" w:rsidR="00FE1B75" w:rsidRDefault="00FE1B75" w:rsidP="0031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580D" w14:textId="607363B2" w:rsidR="00314D5F" w:rsidRDefault="00FE1B75">
    <w:pPr>
      <w:pStyle w:val="Header"/>
    </w:pPr>
    <w:r>
      <w:rPr>
        <w:noProof/>
      </w:rPr>
      <w:pict w14:anchorId="45C49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9246376" o:spid="_x0000_s1027" type="#_x0000_t75" alt="" style="position:absolute;margin-left:0;margin-top:0;width:451.25pt;height:16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RM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7C57" w14:textId="34F0703B" w:rsidR="00BD4304" w:rsidRDefault="00BD4304" w:rsidP="00BD4304">
    <w:pPr>
      <w:pStyle w:val="Header"/>
      <w:ind w:left="-709"/>
    </w:pPr>
  </w:p>
  <w:p w14:paraId="558F671E" w14:textId="28E56227" w:rsidR="00314D5F" w:rsidRDefault="00F67CE5" w:rsidP="00F67CE5">
    <w:pPr>
      <w:pStyle w:val="Header"/>
      <w:ind w:left="-709"/>
    </w:pPr>
    <w:r>
      <w:rPr>
        <w:noProof/>
      </w:rPr>
      <w:drawing>
        <wp:inline distT="0" distB="0" distL="0" distR="0" wp14:anchorId="02F34412" wp14:editId="178E1D92">
          <wp:extent cx="6387152" cy="1052830"/>
          <wp:effectExtent l="0" t="0" r="0" b="0"/>
          <wp:docPr id="1228139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526" cy="109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B75">
      <w:rPr>
        <w:noProof/>
      </w:rPr>
      <w:pict w14:anchorId="37C75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9246377" o:spid="_x0000_s1026" type="#_x0000_t75" alt="" style="position:absolute;left:0;text-align:left;margin-left:0;margin-top:0;width:451.25pt;height:16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RM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2F82" w14:textId="069A3CBD" w:rsidR="00314D5F" w:rsidRDefault="00FE1B75">
    <w:pPr>
      <w:pStyle w:val="Header"/>
    </w:pPr>
    <w:r>
      <w:rPr>
        <w:noProof/>
      </w:rPr>
      <w:pict w14:anchorId="6618C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9246375" o:spid="_x0000_s1025" type="#_x0000_t75" alt="" style="position:absolute;margin-left:0;margin-top:0;width:451.25pt;height:16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RM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2"/>
    <w:rsid w:val="000C0BAC"/>
    <w:rsid w:val="00150B1B"/>
    <w:rsid w:val="0025055C"/>
    <w:rsid w:val="002B10BA"/>
    <w:rsid w:val="00314D5F"/>
    <w:rsid w:val="005D3F52"/>
    <w:rsid w:val="006323FC"/>
    <w:rsid w:val="008A0CB2"/>
    <w:rsid w:val="009675D2"/>
    <w:rsid w:val="009F1DEF"/>
    <w:rsid w:val="00A274D8"/>
    <w:rsid w:val="00BD4304"/>
    <w:rsid w:val="00CE56AB"/>
    <w:rsid w:val="00DA5206"/>
    <w:rsid w:val="00E610D2"/>
    <w:rsid w:val="00EA7287"/>
    <w:rsid w:val="00F04BDA"/>
    <w:rsid w:val="00F502E3"/>
    <w:rsid w:val="00F67CE5"/>
    <w:rsid w:val="00FB3491"/>
    <w:rsid w:val="00FC205E"/>
    <w:rsid w:val="00FE1B75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220A3"/>
  <w15:chartTrackingRefBased/>
  <w15:docId w15:val="{77DB5DA1-4C1B-44DF-8B1B-95AD421E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F"/>
  </w:style>
  <w:style w:type="paragraph" w:styleId="Footer">
    <w:name w:val="footer"/>
    <w:basedOn w:val="Normal"/>
    <w:link w:val="FooterChar"/>
    <w:uiPriority w:val="99"/>
    <w:unhideWhenUsed/>
    <w:rsid w:val="0031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spriya</cp:lastModifiedBy>
  <cp:revision>3</cp:revision>
  <cp:lastPrinted>2025-01-07T08:45:00Z</cp:lastPrinted>
  <dcterms:created xsi:type="dcterms:W3CDTF">2025-02-18T10:19:00Z</dcterms:created>
  <dcterms:modified xsi:type="dcterms:W3CDTF">2025-02-18T10:19:00Z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9d928757-bd39-472b-94d7-caec09508b56</vt:lpwstr>
  </property>
</Properties>
</file>